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596CE" w14:textId="659AA60F" w:rsidR="00A10A96" w:rsidRDefault="0083080B">
      <w:pPr>
        <w:pStyle w:val="Tijeloteksta"/>
        <w:ind w:left="101"/>
        <w:rPr>
          <w:sz w:val="20"/>
        </w:rPr>
      </w:pPr>
      <w:r>
        <w:rPr>
          <w:noProof/>
          <w:sz w:val="20"/>
          <w:shd w:val="clear" w:color="auto" w:fill="C6D9F1" w:themeFill="text2" w:themeFillTint="33"/>
          <w:lang w:bidi="ar-SA"/>
        </w:rPr>
        <mc:AlternateContent>
          <mc:Choice Requires="wps">
            <w:drawing>
              <wp:inline distT="0" distB="0" distL="0" distR="0" wp14:anchorId="0357070F" wp14:editId="77507B64">
                <wp:extent cx="6155055" cy="641985"/>
                <wp:effectExtent l="13335" t="12700" r="13335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6419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8E87E" w14:textId="2CF0C159" w:rsidR="00A10A96" w:rsidRDefault="00C10559" w:rsidP="00BC51BA">
                            <w:pPr>
                              <w:pStyle w:val="Tijeloteksta"/>
                              <w:spacing w:before="37"/>
                              <w:ind w:left="107" w:right="507"/>
                            </w:pPr>
                            <w:r>
                              <w:t>IZJAVA O PRIHVAĆANJU UVJETA IZ POZIVA</w:t>
                            </w:r>
                          </w:p>
                          <w:p w14:paraId="2B364574" w14:textId="4521F810" w:rsidR="00BC51BA" w:rsidRPr="00BC51BA" w:rsidRDefault="00BC51BA">
                            <w:pPr>
                              <w:pStyle w:val="Tijeloteksta"/>
                              <w:spacing w:before="37"/>
                              <w:ind w:left="107"/>
                              <w:rPr>
                                <w:sz w:val="22"/>
                                <w:szCs w:val="22"/>
                              </w:rPr>
                            </w:pPr>
                            <w:r w:rsidRPr="00BC51BA">
                              <w:rPr>
                                <w:sz w:val="22"/>
                                <w:szCs w:val="22"/>
                              </w:rPr>
                              <w:t xml:space="preserve">EV. BROJ </w:t>
                            </w:r>
                            <w:r w:rsidR="0083080B">
                              <w:rPr>
                                <w:sz w:val="22"/>
                                <w:szCs w:val="22"/>
                              </w:rPr>
                              <w:t>1/2022</w:t>
                            </w:r>
                            <w:r w:rsidRPr="00BC51BA">
                              <w:rPr>
                                <w:sz w:val="22"/>
                                <w:szCs w:val="22"/>
                              </w:rPr>
                              <w:t>-PJN</w:t>
                            </w:r>
                          </w:p>
                          <w:p w14:paraId="11E745F3" w14:textId="6E788CBE" w:rsidR="00BC51BA" w:rsidRDefault="00BC51BA" w:rsidP="0083080B">
                            <w:pPr>
                              <w:pStyle w:val="Tijeloteksta"/>
                              <w:spacing w:before="37"/>
                              <w:ind w:left="107" w:right="319"/>
                              <w:jc w:val="right"/>
                            </w:pPr>
                            <w:r w:rsidRPr="00BC51BA">
                              <w:t>OBRAZAC 5</w:t>
                            </w:r>
                            <w:r w:rsidR="0083080B"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70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6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sdeAIAAP8E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lz&#10;jBRpoUX3vPfove7RNFSnM64ApzsDbr6H39DlmKkzt5p+d0jpdUPUnt9Yq7uGEwbssnAyeXZ0wHEB&#10;ZNd90gzCkIPXEaivbRtKB8VAgA5dejh3JlCh8HOezWbpbIYRhb15ni0XsxiCFONpY53/wHWLglFi&#10;C52P6OR463xgQ4rRJQRTeiukjN2XCnUAmi4vh7y0FCxsBjdn97u1tOhIgn7ic4rrnru1woOKpWhL&#10;vDg7kSJUY6NYjOKJkIMNTKQK4JAccDtZg1oel+lys9gs8kk+nW8meVpVk5vtOp/Mt9nlrHpXrddV&#10;9ivwzPKiEYxxFaiOys3yv1PGaYYGzZ21+yKlF5lv4/M68+QljVhlyGp8x+yiDELnBw34ftdDQYI2&#10;dpo9gCCsHqYSbhEwGm1/YtTBRJbY/TgQyzGSHxWIKozvaNjR2I0GURSOlthjNJhrP4z5wVixbwB5&#10;kK3SNyC8WkRNPLE4yRWmLJI/3QhhjJ9/R6+ne2v1GwAA//8DAFBLAwQUAAYACAAAACEASkZZkNsA&#10;AAAFAQAADwAAAGRycy9kb3ducmV2LnhtbEyPwU7DMBBE70j8g7VI3KgdohaSxqkqBJw4tIEPcONt&#10;EjVeR7HbhL9n4UIvI61mNPO22MyuFxccQ+dJQ7JQIJBqbztqNHx9vj08gwjRkDW9J9TwjQE25e1N&#10;YXLrJ9rjpYqN4BIKudHQxjjkUoa6RWfCwg9I7B396Ezkc2ykHc3E5a6Xj0qtpDMd8UJrBnxpsT5V&#10;Z6fh+D5MT1k1T2q53+0+6DXdLjHV+v5u3q5BRJzjfxh+8RkdSmY6+DPZIHoN/Ej8U/ayVZaCOHBI&#10;JQnIspDX9OUPAAAA//8DAFBLAQItABQABgAIAAAAIQC2gziS/gAAAOEBAAATAAAAAAAAAAAAAAAA&#10;AAAAAABbQ29udGVudF9UeXBlc10ueG1sUEsBAi0AFAAGAAgAAAAhADj9If/WAAAAlAEAAAsAAAAA&#10;AAAAAAAAAAAALwEAAF9yZWxzLy5yZWxzUEsBAi0AFAAGAAgAAAAhAAqq+x14AgAA/wQAAA4AAAAA&#10;AAAAAAAAAAAALgIAAGRycy9lMm9Eb2MueG1sUEsBAi0AFAAGAAgAAAAhAEpGWZDbAAAABQEAAA8A&#10;AAAAAAAAAAAAAAAA0gQAAGRycy9kb3ducmV2LnhtbFBLBQYAAAAABAAEAPMAAADaBQAAAAA=&#10;" filled="f" strokeweight=".16936mm">
                <v:textbox inset="0,0,0,0">
                  <w:txbxContent>
                    <w:p w14:paraId="74B8E87E" w14:textId="2CF0C159" w:rsidR="00A10A96" w:rsidRDefault="00C10559" w:rsidP="00BC51BA">
                      <w:pPr>
                        <w:pStyle w:val="Tijeloteksta"/>
                        <w:spacing w:before="37"/>
                        <w:ind w:left="107" w:right="507"/>
                      </w:pPr>
                      <w:r>
                        <w:t>IZJAVA O PRIHVAĆANJU UVJETA IZ POZIVA</w:t>
                      </w:r>
                    </w:p>
                    <w:p w14:paraId="2B364574" w14:textId="4521F810" w:rsidR="00BC51BA" w:rsidRPr="00BC51BA" w:rsidRDefault="00BC51BA">
                      <w:pPr>
                        <w:pStyle w:val="Tijeloteksta"/>
                        <w:spacing w:before="37"/>
                        <w:ind w:left="107"/>
                        <w:rPr>
                          <w:sz w:val="22"/>
                          <w:szCs w:val="22"/>
                        </w:rPr>
                      </w:pPr>
                      <w:r w:rsidRPr="00BC51BA">
                        <w:rPr>
                          <w:sz w:val="22"/>
                          <w:szCs w:val="22"/>
                        </w:rPr>
                        <w:t xml:space="preserve">EV. BROJ </w:t>
                      </w:r>
                      <w:r w:rsidR="0083080B">
                        <w:rPr>
                          <w:sz w:val="22"/>
                          <w:szCs w:val="22"/>
                        </w:rPr>
                        <w:t>1/2022</w:t>
                      </w:r>
                      <w:r w:rsidRPr="00BC51BA">
                        <w:rPr>
                          <w:sz w:val="22"/>
                          <w:szCs w:val="22"/>
                        </w:rPr>
                        <w:t>-PJN</w:t>
                      </w:r>
                    </w:p>
                    <w:p w14:paraId="11E745F3" w14:textId="6E788CBE" w:rsidR="00BC51BA" w:rsidRDefault="00BC51BA" w:rsidP="0083080B">
                      <w:pPr>
                        <w:pStyle w:val="Tijeloteksta"/>
                        <w:spacing w:before="37"/>
                        <w:ind w:left="107" w:right="319"/>
                        <w:jc w:val="right"/>
                      </w:pPr>
                      <w:r w:rsidRPr="00BC51BA">
                        <w:t>OBRAZAC 5</w:t>
                      </w:r>
                      <w:r w:rsidR="0083080B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50171E9F" w14:textId="77777777" w:rsidR="00A10A96" w:rsidRDefault="00A10A96">
      <w:pPr>
        <w:pStyle w:val="Tijeloteksta"/>
        <w:rPr>
          <w:sz w:val="20"/>
        </w:rPr>
      </w:pPr>
    </w:p>
    <w:p w14:paraId="21FEA609" w14:textId="18470B69" w:rsidR="00A10A96" w:rsidRDefault="00A10A96">
      <w:pPr>
        <w:pStyle w:val="Tijeloteksta"/>
        <w:spacing w:before="9"/>
        <w:rPr>
          <w:sz w:val="21"/>
        </w:rPr>
      </w:pPr>
    </w:p>
    <w:p w14:paraId="788D66C0" w14:textId="77777777" w:rsidR="00BC51BA" w:rsidRDefault="00BC51BA">
      <w:pPr>
        <w:pStyle w:val="Tijeloteksta"/>
        <w:spacing w:before="9"/>
        <w:rPr>
          <w:sz w:val="21"/>
        </w:rPr>
      </w:pPr>
    </w:p>
    <w:p w14:paraId="41346CCE" w14:textId="77777777" w:rsidR="00A10A96" w:rsidRDefault="00C10559">
      <w:pPr>
        <w:pStyle w:val="Naslov1"/>
        <w:spacing w:before="89" w:line="322" w:lineRule="exact"/>
        <w:ind w:left="639"/>
      </w:pPr>
      <w:r>
        <w:t>I Z J A V A</w:t>
      </w:r>
    </w:p>
    <w:p w14:paraId="133EE3E5" w14:textId="77777777" w:rsidR="00A10A96" w:rsidRDefault="00C10559">
      <w:pPr>
        <w:ind w:left="638" w:right="560"/>
        <w:jc w:val="center"/>
        <w:rPr>
          <w:b/>
          <w:sz w:val="28"/>
        </w:rPr>
      </w:pPr>
      <w:r>
        <w:rPr>
          <w:b/>
          <w:sz w:val="28"/>
        </w:rPr>
        <w:t>o prihvaćanju uvjeta iz Poziva za dostavu ponuda</w:t>
      </w:r>
    </w:p>
    <w:p w14:paraId="6EB97F7C" w14:textId="77777777" w:rsidR="00A10A96" w:rsidRDefault="00A10A96" w:rsidP="00BC51BA">
      <w:pPr>
        <w:pStyle w:val="Tijeloteksta"/>
        <w:ind w:right="297"/>
        <w:rPr>
          <w:b/>
          <w:sz w:val="30"/>
        </w:rPr>
      </w:pPr>
    </w:p>
    <w:p w14:paraId="5D5CBA32" w14:textId="77777777" w:rsidR="00A10A96" w:rsidRDefault="00A10A96">
      <w:pPr>
        <w:pStyle w:val="Tijeloteksta"/>
        <w:spacing w:before="1"/>
        <w:rPr>
          <w:b/>
          <w:sz w:val="37"/>
        </w:rPr>
      </w:pPr>
    </w:p>
    <w:p w14:paraId="39B56403" w14:textId="144F500E" w:rsidR="00A10A96" w:rsidRPr="00BC51BA" w:rsidRDefault="00C10559" w:rsidP="00732715">
      <w:pPr>
        <w:pStyle w:val="Tijeloteksta"/>
        <w:spacing w:line="360" w:lineRule="auto"/>
        <w:ind w:right="581"/>
        <w:jc w:val="both"/>
      </w:pPr>
      <w:r w:rsidRPr="00BC51BA">
        <w:t>Izjavljujemo da smo kao ponuditelj u ovom postupku jednostavne nabave za predmet nabave</w:t>
      </w:r>
      <w:r w:rsidR="00BC51BA" w:rsidRPr="00BC51BA">
        <w:t xml:space="preserve"> </w:t>
      </w:r>
      <w:r w:rsidRPr="00BC51BA">
        <w:t>„</w:t>
      </w:r>
      <w:r w:rsidR="00BC51BA" w:rsidRPr="00BC51BA">
        <w:t>PRUŽANJE STRUČNIH USLUGA NA PODRUČJU PROMOCIJE GEOLOŠKE BAŠTINE GEOPARKA VIŠKI ARHIPELAG ZA 202</w:t>
      </w:r>
      <w:r w:rsidR="0083080B">
        <w:t>2</w:t>
      </w:r>
      <w:r w:rsidR="00BC51BA" w:rsidRPr="00BC51BA">
        <w:t>. GODINU</w:t>
      </w:r>
      <w:r w:rsidRPr="00BC51BA">
        <w:t>“</w:t>
      </w:r>
      <w:r w:rsidR="0016301C">
        <w:t xml:space="preserve"> </w:t>
      </w:r>
      <w:r w:rsidRPr="00BC51BA">
        <w:t>upoznati sa svim odredbama iz Poziva za dostavu slijedom čega prihvaćamo sve opće i posebne uvjete iz predmetne dokumentacije.</w:t>
      </w:r>
    </w:p>
    <w:p w14:paraId="7ECAAABE" w14:textId="1DBF8284" w:rsidR="00A10A96" w:rsidRPr="00BC51BA" w:rsidRDefault="00C10559" w:rsidP="00BC51BA">
      <w:pPr>
        <w:pStyle w:val="Tijeloteksta"/>
        <w:spacing w:before="219" w:line="268" w:lineRule="auto"/>
        <w:ind w:right="581"/>
        <w:jc w:val="both"/>
      </w:pPr>
      <w:r w:rsidRPr="00BC51BA">
        <w:t>Obvezujemo se izvršiti navedene usluge sve sukladno ugovornim obvezama i našoj ponudi.</w:t>
      </w:r>
    </w:p>
    <w:p w14:paraId="40054232" w14:textId="77777777" w:rsidR="00A10A96" w:rsidRPr="00BC51BA" w:rsidRDefault="00A10A96">
      <w:pPr>
        <w:pStyle w:val="Tijeloteksta"/>
      </w:pPr>
    </w:p>
    <w:p w14:paraId="24C945B8" w14:textId="77777777" w:rsidR="00A10A96" w:rsidRPr="00BC51BA" w:rsidRDefault="00A10A96">
      <w:pPr>
        <w:pStyle w:val="Tijeloteksta"/>
        <w:spacing w:before="8"/>
      </w:pPr>
    </w:p>
    <w:p w14:paraId="5884573E" w14:textId="512EDCD9" w:rsidR="00A10A96" w:rsidRPr="00BC51BA" w:rsidRDefault="00C10559">
      <w:pPr>
        <w:pStyle w:val="Tijeloteksta"/>
        <w:tabs>
          <w:tab w:val="left" w:leader="dot" w:pos="1978"/>
        </w:tabs>
        <w:spacing w:before="1"/>
        <w:ind w:left="298"/>
      </w:pPr>
      <w:r w:rsidRPr="00BC51BA">
        <w:t>Datum</w:t>
      </w:r>
      <w:r w:rsidRPr="00BC51BA">
        <w:tab/>
        <w:t>20</w:t>
      </w:r>
      <w:r w:rsidR="00BC51BA" w:rsidRPr="00BC51BA">
        <w:t>2</w:t>
      </w:r>
      <w:r w:rsidR="0083080B">
        <w:t>2</w:t>
      </w:r>
      <w:r w:rsidRPr="00BC51BA">
        <w:t>. g</w:t>
      </w:r>
    </w:p>
    <w:p w14:paraId="2F4D32DD" w14:textId="77777777" w:rsidR="0083080B" w:rsidRDefault="0083080B" w:rsidP="0083080B">
      <w:pPr>
        <w:tabs>
          <w:tab w:val="left" w:pos="4260"/>
          <w:tab w:val="left" w:pos="6660"/>
        </w:tabs>
        <w:spacing w:line="0" w:lineRule="atLeast"/>
      </w:pPr>
    </w:p>
    <w:p w14:paraId="3FA51ED4" w14:textId="77777777" w:rsidR="0083080B" w:rsidRDefault="0083080B" w:rsidP="0083080B">
      <w:pPr>
        <w:tabs>
          <w:tab w:val="left" w:pos="4260"/>
          <w:tab w:val="left" w:pos="6660"/>
        </w:tabs>
        <w:spacing w:line="0" w:lineRule="atLeast"/>
      </w:pPr>
    </w:p>
    <w:p w14:paraId="3C9C7CFD" w14:textId="7D8DA8E5" w:rsidR="0083080B" w:rsidRPr="00D40B8F" w:rsidRDefault="0083080B" w:rsidP="0083080B">
      <w:pPr>
        <w:pStyle w:val="Tijeloteksta"/>
        <w:spacing w:before="162"/>
        <w:ind w:left="5529" w:right="1419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1A5FE6" wp14:editId="0C6AF034">
                <wp:simplePos x="0" y="0"/>
                <wp:positionH relativeFrom="page">
                  <wp:posOffset>3429000</wp:posOffset>
                </wp:positionH>
                <wp:positionV relativeFrom="paragraph">
                  <wp:posOffset>65405</wp:posOffset>
                </wp:positionV>
                <wp:extent cx="707390" cy="6673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667385"/>
                          <a:chOff x="5865" y="133"/>
                          <a:chExt cx="1114" cy="10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DCC01" w14:textId="77777777" w:rsidR="0083080B" w:rsidRDefault="0083080B" w:rsidP="0083080B">
                              <w:pPr>
                                <w:spacing w:before="8"/>
                                <w:ind w:left="284"/>
                                <w:rPr>
                                  <w:rFonts w:ascii="Carlito"/>
                                  <w:sz w:val="29"/>
                                </w:rPr>
                              </w:pPr>
                            </w:p>
                            <w:p w14:paraId="1CE806DA" w14:textId="77777777" w:rsidR="0083080B" w:rsidRDefault="0083080B" w:rsidP="0083080B">
                              <w:pPr>
                                <w:spacing w:before="1"/>
                                <w:ind w:left="284"/>
                              </w:pPr>
                              <w:r>
                                <w:t xml:space="preserve">  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5FE6" id="Group 2" o:spid="_x0000_s1027" style="position:absolute;left:0;text-align:left;margin-left:270pt;margin-top:5.15pt;width:55.7pt;height:52.55pt;z-index:251659264;mso-position-horizontal-relative:page;mso-position-vertical-relative:text" coordorigin="5865,133" coordsize="1114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5AkMAQAAFIMAAAOAAAAZHJzL2Uyb0RvYy54bWzsV9tu4zYQfS/QfyD0&#10;rliy5YuE2AtHtoMF0jbobj+AliiJWIlUSfqSFv33zpCSL3HQDXb7uAYiDG/DmXNmhpP7D8emJnum&#10;NJdi7oV3gUeYyGTORTn3/vi88Wce0YaKnNZSsLn3wrT3YfHzT/eHNmFDWck6Z4qAEqGTQzv3KmPa&#10;ZDDQWcUaqu9kywQsFlI11MBQlYNc0QNob+rBMAgmg4NUeatkxrSG2ZVb9BZWf1GwzPxWFJoZUs89&#10;sM3Yr7LfLX4Hi3ualIq2Fc86M+g3WNFQLuDSk6oVNZTsFL9R1fBMSS0Lc5fJZiCLgmfM+gDehMEr&#10;bx6V3LXWlzI5lO0JJoD2FU7frDb7df+sCM+BO48I2gBF9lYyRGgObZnAjkfVfmqflfMPxCeZfdGw&#10;PHi9juPSbSbbwy8yB3V0Z6SF5lioBlWA0+RoGXg5McCOhmQwOQ2moxh4ymBpMpmOZmPHUFYBjXhq&#10;PJuMPQKr4WjUL627w2EYRu5oGIxDXB3QxN1qLe0sW9y3PEvgr8MTpBs8vx53cMrsFPM6Jc27dDRU&#10;fdm1PlDfUsO3vObmxYYxAIRGif0zzxBoHJypGfbUwCpeSiJ0rt/jTlD0yBJDhEwrKkq21C3Ev2O2&#10;n1JKHipGc43TiNC1Fju8smJb83bD6xqZQ7nzF1LoVQi+AZkL75XMdg0TxuWrYjW4LoWueKs9ohLW&#10;bBmEn/qYhzZMIBSetMHrMChsDv09nC2DIB4++Ok4SP0omK79ZRxN/WmwnkZBNAvTMP0HT4dRstMM&#10;YKD1quWdrTB7Y+2bCdOVFpeKNqXJntrC4WIJDLIx1ZsI4YWQoK1aZb8D2LAPZKOYySoUC0Cum4fN&#10;pwUL8xlZ5EBDgn01Zy6i3+anwwgT5z9iHyJDafPIZENQAKjBUAs13QPSzrV+CxotJBJuXanF1QT4&#10;4GZ6BC5JioN4PVvPIj8aTtZA0mrlLzdp5E824XS8Gq3SdBX2JFU8z5nAa76fIwu5rHneh6lW5Tat&#10;leNuY39dMdDnbQOMlbMZPa+o7Bx3cTiMgodh7G8ms6kfbaKxH0+DmR+E8UM8CaI4Wm2uXXrign2/&#10;S+Qw9+LxcGxZujAa4+zCt8D+bn2jScMNPKs1b+be7LSJJpj5a5Fbag3ltZMvoEDzz1AA3T3RNmIx&#10;RruSASGLzwM82rovCTB6X5rhk/3Wc/epoi0Dl1HtufiN+uL3GXl5kEdiC3+3Cd8lYo4wjQXNhoJ7&#10;ns5V8KbkXRx1l/3IvfcRd1sff+SezZarFP3/cw8D1uUeSua4PXYdGyQyzmxl/gJpoCQUd2ieoB0H&#10;oZLqL48coLWde/rPHcVepf4oIEexD+4F1QvbXqAig6Nzz3jEialx/fKuVbysQLPLMyGX0NkV3D4g&#10;ZysADxxAWbCSbVwtRl2TjZ3x5djuOv8rsPg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76QoH4AAAAAoBAAAPAAAAZHJzL2Rvd25yZXYueG1sTI9BS8NAEIXvgv9hGcGb3Y1NisRs&#10;SinqqQi2gnibZqdJaHY3ZLdJ+u8dT3qc9x5vvlesZ9uJkYbQeqchWSgQ5CpvWldr+Dy8PjyBCBGd&#10;wc470nClAOvy9qbA3PjJfdC4j7XgEhdy1NDE2OdShqohi2Hhe3LsnfxgMfI51NIMOHG57eSjUitp&#10;sXX8ocGetg1V5/3FanibcNosk5dxdz5tr9+H7P1rl5DW93fz5hlEpDn+heEXn9GhZKajvzgTRKch&#10;SxVviWyoJQgOrLIkBXFkIclSkGUh/08ofwAAAP//AwBQSwMECgAAAAAAAAAhAOn/28XpGAAA6RgA&#10;ABQAAABkcnMvbWVkaWEvaW1hZ2UxLnBuZ4lQTkcNChoKAAAADUlIRFIAAACVAAAAjAgGAAAAdXvr&#10;HAAAAAZiS0dEAP8A/wD/oL2nkwAAAAlwSFlzAAAOxAAADsQBlSsOGwAAGIlJREFUeJztnWd320YW&#10;hl+w9wISLBKLLUfeTbLJye7Jlmzi6Lcr3pZzNlucs8lJHMliRSMI9k7OfqAxxpBUsxolzfPJHEEW&#10;gHk5c+fOnXsFQggeG8fHxySbzcLv99O2druN169fYzgcYrFYIBQKYX9/Hw6HAx6PBx6Ph16rqipK&#10;pRKGwyFt83q92N/fRyQSgdvttv854RYeaasQHrqoms0mqVQqaLVatC0YDCKVSqFQKNC2yWSCVquF&#10;UqmEwWAAh8MBv9+PDz74AJFIBA6Hg147HA5hGAZOTk4wn88BAA6HA5FIBIVCAfF4nF7b6/Wgqiqq&#10;1SptOzg4eNBCc931DdwABAA6nQ4URYGmabTjnU4n0uk0MpkMwuEw/YVmswlFUaDrOm0LhUL46KOP&#10;4Ha7GUEpigJVVRmRhkIhZDIZpNNpuFzLVzqbzei1vV6PXhuPx6FpGkmlUvZ7flAiexCiGo/HxOv1&#10;0s/VahWapqHb7dK2SCSCXC6HeDxOO34+n6NUKqHRaDBTWTKZxM7ODjweDwRh2d/D4RClUgmmaWIy&#10;mdBrd3Z2kE6nEYlEaFur1UK1WkWr1WJGskKhgGQyiWAwSK/VNA2yLBNLpA9hFHOcf8l28te//pX8&#10;8MMPZD6fU0HN53P0+300m01GUB6PB9FoFJIkMSNJr9eDYRiMoHw+H+LxOOLxOARBACEEk8kEnU4H&#10;uq5TQQmCAL/fj0QiwQhqNBqh3W7DMAxmhAyFQoygCCEYDAZotVrMqPe3v/2N/Pjjj2Q+n99bu+Te&#10;jVSHh4cEABKJBLLZLB1JAGA6naJSqWAwGDC/k0gkkEwmmbbBYIByuYzxeEzbBEFAJpNBNBqlbZVK&#10;Bb1eD5PJBIvFgrZ7PB7k83kEAgHm/zUMA41Gg2kLBALI5/OMsU8IgaIojKCA5YiayWSsKdcS1r0a&#10;ve6FqP7xj38Qe+enUimk02nGILZsKF3Xaee7XC6kUqk1G8owDKiqimazCeDsKcduzF8EWZZJv9+n&#10;n0VRRDqdZkQ9GAygqio0TcPqc2UyGea52u02VFUlqqrixYsX90JcW736Oz4+JpVKhX52u92IRqMo&#10;FosIhUK0vd1uQ5ZlqKpK23w+H0RRRLFYtI8Qd9kpBFiuBjVNw1Wfa39/f2sFtq02FalUKkTTNKbR&#10;6/WiUCjA5/Mx7Zqm0VHH4q2fSfB4PAKWYrrrThAACKFQSNjb22PuxefzoVgsXvi5dnd3sVgsCN5N&#10;j1vF1k1/i8WCWMarfWoIBAJIJBIIhULUjppOpzBNE51OB9PpFMD9WT3Z7/Pk5IQEg8EznwtY2lvx&#10;eJyx44bDIfH7/Vv1zNs0/RHL1lAUhVm2n2FrQFEUfP3111v1Uq9Cu90mln/L6hu3203fgX16bDQa&#10;UFWVLgy25Qu1DaIiAFCv16EoCuMKCIVCKBaLiEajzNbHyckJdF3H73//+614iTeBtcoVRRG5XA7R&#10;aJQ6YcfjMU5OTmCaJjOaZ7NZZDIZRCKRO30vdy0q+sdHoxF0Xcfx8TH9odPphN/vx/Pnz+2rtwcr&#10;pNP43//+R54/f06/WIvFAoPBAG/evGFsLo/Hg1QqhWfPngF3+J7uRFSz2YzYnZClUmnNCSlJErLZ&#10;rH3Ke3Ri2gAxTRO1Wg2maTKuk3w+j2QyydhbqqoinU7f+nu7C1HRP9jtdun+3Gw2W96QICCbzdq3&#10;PriYVrCmRuDdvmMqlaIj2Xw+p66IXq9367bWbYuK/rFNu/eWv2Zvb88KS+GCOoXDw0MSDAaRTqeR&#10;z+dp+3g8RqvVwsnJCUajEW2/TWHdikvBMAyyGmd02nZGoVDAti2RtxFLJMPhkBkVBoMBKpUKs3oW&#10;BAGyLBNRFOH1em/83d64qI6Pj0mhUGA2cpvNJprNJvNNCofD+Oyzz7iYLontC0ja7TZ0XYd9m8jj&#10;8UAURcRiMbzdeCe44RngRkWl6zrZ29ujn60tClmWqQ3lcDggSRJ+/etfc0FdDeHo6IjYXTLRaBTp&#10;dBrZbJa2vV1lk3w+f2Pv+8ZsqslkQuy78uVyGaqqMhEE0WiUj043wF/+8hfy9OlTiKLIhEwrioJa&#10;rUaDBm/KzrqRvb/vvvuOrIafJJNJJBIJpo0L6mb46quvBFmWGUcyAMRiMaTTafrZvoq8Tq59pNJ1&#10;nSQSCcb7W6lUYBjGna1GHjEEWDpLrWjY1bCcbDaLZDJ5rX1xraJqt9vEHuDWarUgyzIajQbjqPvy&#10;yy+5oG6Jfr9ParUaGo0Gszlt+QJt/XVtfXJthnqn02EE1ev1oOs67OErHo8HX3zxBRfULRIMBgVZ&#10;lunI4XK5EAqFkM1mmcDFbrdLwuHwtfTNtYxUpmmSUCjE+KGOj4+h6zqd8vh0d/ccHh6SUCiEZ8+e&#10;IRgMbuyvP/7xj1fupyuLqlKpkFwuR2OBJpMJDMNArVaj8zcX1PZQrVZJLpejnyeTCRqNBmq1Gl2Z&#10;X7W/riQqwzCIfUXX7XahaRpqtRqNBeKC2koIsLm/XC4XEonElfyG7y0qe6QBABwdHUHXdSa+hwtq&#10;e/nll19Io9Fg+iuZTKJQKCAYDFqr9/fqv/f2U9ndA8AyOtMemckFtd188MEHgr2/gOXIVa/XmaNo&#10;78P7jlT0l4bDIawlq6V6Lqj7g+UAtY7tx2Ix+rN2u41oNHrpvnwflwIVVKPRgCzLTPSh/fg5Z/vx&#10;+XzY3d1FMplkTvPU63WoqopOp0MuO0hcdqQiwPJ0bb/fR61Wg6Io9IfcD3U/WSwWxNoBsVIHHB8f&#10;o91u02suI6z3tqlWM58A4IK6pzgcDtpvk8lkY+qAy3CZ6Y8ASwNd0zQ0Gg2+l/ewELrdLrEOsNq3&#10;1ZLJJDqdDrnoKZ2LiormfLL8GhZutxuiKF7y/jnbSDgcFv71r39Re8jv9yOZTCKfz1ve9wsF+F1I&#10;VPP5HD///DNM02Q2JTOZDHK5HILBIB+lHhhPnjxBKpVi4rEMw1gLX9rERWwqYp1wsW8YA8soBC6o&#10;h4Vlxui6vpbHIRgMQlGUc1d2567++v0+kWUZmqadFjrBRfUAGQwGxH6GUNM0mn7pPPv5TFEpikIU&#10;RWGWllYCL1EU8TajCudhQoBlkGW5XF47qHKWsM60qZrNJiMoj8eDWCyGTCYD8DN5Dx1hMpkQKy2l&#10;NUtZaSnP4lSb6vXr12RTjPNKVl3OA6bX66Fer9PcpcAyv8XOzs7aeUM7p4rKHmAnCAI96vPWWOej&#10;1CNAFEWh1WpRn1UwGEQ+n19bFa6ycfqzn7LweDyIx+MoFovnDnuch0s4HEY6ncbu7i5tG41GxOfz&#10;rQ0wZ9pU+Xweq+U2wEepR8XBwYHQbDZJOBxeyxGmKAr+9Kc/rf3O2vRnH6WazSZTBYHzOKlWq8zR&#10;LuBdGvFNZwc3jlQOh4OW27AnngcfpR4ln376qYC3LobTyqPYWRNVJBJBPp9HLBZbK7dhz4vAeXy0&#10;Wi1UKhW0222mmsUqzPR3eHhI+v0+qtUq4z13OBxYTdPMeXQIwWAQu7u7sJ9NmM/n+Pbbb5kpkBmp&#10;MpnMWhmNTqeDcrmM3/zmNzd905wt5/vvv2fyM4TDYTqr2WFEtbOzs1ZuQ1EUGIZxw7fLuQ/YBSWK&#10;IjKZDCRJWruO7v3ZU/8sFgu0221Uq9ULbSByHg8vX74klt1tj6Pr9XoIhUICYLOpVufJer2OTqdz&#10;m/fLuQc4nU7s7u4yRQIAwDRN+m8qKivwfTgcQtM0dDodmu2Ow7GQJAnhcBj2Wc0wDEZU1vRHgHcl&#10;y+wOTz71cTZAAKDf70PTNKbsy8HBgeAClico3rx5s7EsBYezCet4nt0Bai3yXMDSntrd3cV0OmVE&#10;tRpOyuFYJBIJWjLYwjrW5QKAH3/8EaZpMl7SfD6PYrHIpz7OJoRXr16R1bIvb4M3l6KyJ8kPBoPI&#10;ZrM8GI9zJpagHA4HPa9Apz/7LnMgEEAqlWJiZjic07DKvuzu7tLwKEIIYfb+NlVF53BOw4oEXa1i&#10;7wKWNpQoihBFkSntxeGcRiQSgSRJTGjUaDSCYRhwBQIBSJKE3d1dprSX0+nkRjrnVPb29rCa3twq&#10;Pyz0ej0SDAbpD03TxMnJCX77299yUXHOg8xmMxwdHTE+TsdqBII1T3I4F8HhcKxFtzjshxrm8zlG&#10;oxHfSOZciMVigdlshm63y9QXdNjjYTqdDur1OiqVyl3cI+eeMR6PoSgKSqUSHYgEQYBrPp9jMBjg&#10;6OgIvV6POY3K4ZzFv//9bxp27nQ66flQV7vdRrlcZgRlj63icE7Dfo4hlUohk8kgEAjAtZrVxcqe&#10;xuFcBEEQkEwmGZ+Vyx47tak8KodzGj6fD4lEArlcjqbLph51j8eDZ8+eIRaLMS53DucsPvnkE2YH&#10;pt1u482bN8tw4tlshlqttlYelcM5i9WUCH6/H7lcDq5wOIxsNgtJkqiBPpvNuLHOOZdisUj/3Wg0&#10;6HE+wTRNYj8M2Ol0UK1W8dFHH/FtGs55kPl8jnK5jEaj8S7y0y6o4XDIM71wLsx0OkW324Wu67BH&#10;gTLxVIZhMFGgHM5Z9Pt9VCoVZotGEITl6m82m0HTtLUS8xzOWciyzNQn8vl8S9t8MBjAMAxUKhXq&#10;IbUOlnI4Z6FpGv13KBRCKpVCPp+H69WrV8yxrHg8jr29Pcznc8ID9TinYZ1tcDqd2N/fRzwepz5O&#10;x2qtEWuetO/rcDinsVgsIMsyEy7lqtfr9EMikUAmk+F7f5wLEQgEaJlce24FF7A8alMoFJBIJHha&#10;a86F2JQgr9vtolqtwnFwcCCEQiFIkkQFtVgsrlSZkvPwicfjjKDG4zHa7TY+/PBDwQFgLY/jYrGA&#10;fVrkcFaxx6QDbHp0B7C0pawss71eD6VSCZqmbcyRzeFMp1NizWpWgjy7sc7sGnc6HaiqykcpzplY&#10;50NHoxFM00S5XGbcUnybhvPeDAaDtW0a4J2ohEajgU6nw1wQCoVQqVT4FMixQ4u0N5tNDIdDWMmI&#10;rayLdPr76aefaI7PM8qIcB45s9mMHm+3JzyzR7u47BcDy8QLhUIB0WiUB+px1vjhhx/QbrdpDUCn&#10;04liscg4zKlNZQ1dm7ZpyHnVuzmPgul0SuyJXIDl6k+WZfj9frpPvFZGJJ1OM0NZt9tFuVzGxx9/&#10;fBv3zdliNpURyeVyiMfjzHWMqFaTrtvjjjkcu6DO2icWNsxsZLWMiAXPqf54sRzhDoeDFjqyRbgw&#10;utgYjWd5SfmRLc4qVhmR1W0aO2uiGg6HUFUVnU6HGuuCIEAURRiGwQ32R4g1Svl8PqRSKUSjUSbU&#10;ZZU1n4Hf7xeOjo6oeKy4452dHXq0mfP4iMfjyGQyTCr0wWCAQCBwuWrv2WwW2WyWGeq63S4Jh8Pc&#10;tnok/P3vfye/+tWvEI/H4fV6aXu1WoWiKPj888/XfmejTWUZ5M1mkwluB8BHq0fGdDpFtVpdK8Kd&#10;SCTw+eefbxxcNq3+AAAnJydEkiTYk8zqug5ZlmGaJl8JPgL+85//kJ2dHSY0yhKZruv4wx/+sFED&#10;p05/T548oWXjF4sFarUaNE07tWw85+FRLBYZx6aVvrPRaOCrr746dVA594DfZDJBs9mELMuMoL77&#10;7ju+EnzAtFotYhdUv9+HrutQVfXcFJ7niUoYDAZrQVgAkE6nMRqNuLAeII1Gg6xW/mg0GnRn5TzT&#10;59wwBE3TGCeo1+tFIpGAKIrcaH+gxONxakPNZjMqKHsSjrM41VC3Yzm/wuEw0uk0U2VrPB7D6/Vy&#10;o/3hQAVhlbOt1Wp0yrvIAu1CAVMOhwPPnj1bG50URUG1WkW/3yd8NfggoIJ68+YNNE3DaDSiP1yN&#10;RjiNC2XiePHihSDLMpPFGFgmnrWqUXIeFpIkYTUlwqeffnqhgeNC05+NZWl4QqiLwW5v8dHqXkOA&#10;pTlTq9Wg6zozSl2mby8dL9zv91GtVmEYBhMdurOzg06nQyKRCBfW/YMAoK4jwzDoYQa3241cLnep&#10;/+yyohKazSZRFIU2OJ1OBAIBpNNp65AEwUp8DWerIcBysFg9oud2uxGLxVAoFC7Vn5fObpbP55k/&#10;4PV6USwWVxN7cP/V/YD2k6ZpME2T+WE4HH6vhMLvlTLPml/D4TB2dnYgiiINhp9MJqjVau/z33Lu&#10;gPF4jGq1ikajwfihRFHEJ5988l4zznufwRJFEdlslolR7vV60HUd1WoVv/zyC3czbDek1+tB0zRU&#10;q1VqQ7lcLoiiyPgiL8tlV39rN2b94/Xr12g0GswJ52QyiY8//pgLa/sgm/pLkiQUCgUEAgE4HI73&#10;7rerZoylfzidTq85x7rdLn7++WduX20XBMDaUTxgGYUgy/KVBAVcYfqzIRwfHxNN05hN53Q6bRca&#10;XxFuB2Q4HKJer0PX9dP668r9dC3n2vf29gQrkYfX60WhUFjb0qnVakRVVfzud7/j4rp9CLAMsqzX&#10;62u5z/P5vNVf19I315Yw/eDgQHC73bRmoCWo+XyOXq8HwzDQ7XZ5IrXbhxBC0O/30Ww2GUFZ/ZXJ&#10;ZK5NUMA1igoA/vznPwvZbBaC8O7+ptMpKpUKU0mCC+vWoNtqqxVogXd7t1e1oVa59rQusViMhiFb&#10;mfkajQaTJSSVSvFTOTcPAd6d41y1oSRJQiaTsfrrWrmpXEFCq9UiiqJAVVXaaJVHLRQK1mFEMp/P&#10;wStLXCt0Fuh2u9QPZWFtvRSLRQSDwRt57zeWgCoWiwn//e9/6QM+ffoUqVSKMd4Nw8DR0RFGoxH5&#10;+uuvubCuDgGW0Zo//fQTWq0WzTsGLDf9c7mctaV2Y+/7Risb2T3quq6vZY8JBoPI5/Nwu93czroi&#10;4/GYvj+Hw4FsNruWBbHValkzx41+ga/qUb8QR0dHJJ1On5umyO/3I5PJXHpX/DGj6zqRJIl+7vf7&#10;sMwOey4Myw91EzbUKrciKhtkMpng5OQEzWZzzfmWzWaZKgLgDtNTqdVqRBRFJjqkXq9DURQmcDIU&#10;CqFQKECSpFt7l7ed1FNwuVwkl8thOp0yomo2m3A6nYyoZrMZcblcXFgrfPPNN8Tn88Hr9TKiSiQS&#10;mM/njKgGg8GtCgq4/ZEKAPDy5Uuymog0kUjAftZMVVXY4+J5xMPSvxeLxZDL5RCLxZij6KVSCYZh&#10;MCHAqVQKH3744a2/tzsRlcU///lPYs319nxHsixDVVXmGxeLxaw03I9OXNYiRpIkpNNp5kBCt9uF&#10;oijQNI1JWf7ixYs7e093Kqq30BsYj8cwTROlUon5xkUiEezu7l4oN9JD4ZtvvqFJoZ1OJyKRCIrF&#10;4lopNEVRmLIvHo8HX3zxxZ2+l21IlG69ALKpLIUgCGt15QCg3W7j+++/J6PR6EFNjbIsk3K5DPuX&#10;3ePxIJ/P46yj6MD2mAjbICoLIR6PYzAY0Lfp8XhoXTl7wi3TNGGaJh3NDg8Pid/vRzKZxN7e3la8&#10;2EtCgOVzNZtNZpS2niscDtNiCbPZDKZpotVqYTweb42YLLZh+lvj8PCQWNEO2WyWto9GI2iaBlmW&#10;mRefTCaRTqfXQptDodBWvewV6IsfjUa0NMfqc2UymTUbynoH8/l86wQFbKmobNCbU1UVtVqNMd79&#10;fj+ePHmCWCxGDX0AKJfL0DSNiYyIRqP47LPP7qwDXr58SZ4+fbpWUviyz6WqKgaDwVaKyWKbpr9N&#10;UHsrFout+WDG4zHK5TI8Hg/z8iVJwmw2Y0TV7/fx6tUrsr+/TzuVEILBYHDdG6tkOp2i0+ng9evX&#10;jC9OlmW43W5GVLFYDLPZ7ELPVSgUhEKhcI23ejNs+0i1hrW8tk7ziKIIh2O5hWl1xqpdYlUEWy2P&#10;UqlUYJomXYoLgoBcLodUKkW3lGq1Gnq9HiaTCUzTpAa0ZTyvjjyyLENRFFqlE1h6tXO5HHOUbbFY&#10;oFKpQNd1RvyiKGJnZwfxeJw+F+7ZzsK9E5VFq9UidpG0Wi0oigJd12nslsvlQjabZUQCgGaEW913&#10;tK71er3UftN1HcPhkMkeF4lEkM1mIUkS44Cs1+vQNI0par6p3Ea/34csy9B1nVnpbqgNdK/EZLHt&#10;09+p2DdGu90u0TSNid2yVo65XI5xrHY6HSiKwpRH8fv9kCQJ+Xyeto1GI5RKpbXk86FQiI589mtN&#10;00StVmM2ccPhMLLZLGNoW2kO7QduXS4XPZj7EAIX762o7ITDYSEcDuP58+dMgrbVKvanlUeJx+OM&#10;YxVYeqW9Xi/G4zEjLEmS1o6i9Xo91Go1JnbJ5XJZImGuNU1zLY34l19+ee+FZOdBiMrOhlURAZYe&#10;eMMw0G6318qjJBIJJrV3t9ul056F2+2GKIpYjQwwTXPNLvL5fEgmk8zqbbFYwDAMGIZxaqroh8K9&#10;tamuyrfffktWy6MQQqDrOhRFockqotEofD4fgsEgdnd3qfE8nU7pkSe7oGKxGLWNcE9toqvyfyK9&#10;UnZ6ydqHAAAAAElFTkSuQmCCUEsBAi0AFAAGAAgAAAAhALGCZ7YKAQAAEwIAABMAAAAAAAAAAAAA&#10;AAAAAAAAAFtDb250ZW50X1R5cGVzXS54bWxQSwECLQAUAAYACAAAACEAOP0h/9YAAACUAQAACwAA&#10;AAAAAAAAAAAAAAA7AQAAX3JlbHMvLnJlbHNQSwECLQAUAAYACAAAACEACouQJDAEAABSDAAADgAA&#10;AAAAAAAAAAAAAAA6AgAAZHJzL2Uyb0RvYy54bWxQSwECLQAUAAYACAAAACEAqiYOvrwAAAAhAQAA&#10;GQAAAAAAAAAAAAAAAACWBgAAZHJzL19yZWxzL2Uyb0RvYy54bWwucmVsc1BLAQItABQABgAIAAAA&#10;IQA76QoH4AAAAAoBAAAPAAAAAAAAAAAAAAAAAIkHAABkcnMvZG93bnJldi54bWxQSwECLQAKAAAA&#10;AAAAACEA6f/bxekYAADpGAAAFAAAAAAAAAAAAAAAAACWCAAAZHJzL21lZGlhL2ltYWdlMS5wbmdQ&#10;SwUGAAAAAAYABgB8AQAAs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865;top:132;width:1114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Ve++AAAA2gAAAA8AAABkcnMvZG93bnJldi54bWxEj92qwjAQhO8F3yGs4J2mioj0GEUEq5f+&#10;nAdYmrUpNpvSxFp9eiMIXg4z8w2zXHe2Ei01vnSsYDJOQBDnTpdcKPi/7EYLED4ga6wck4IneViv&#10;+r0lpto9+ETtORQiQtinqMCEUKdS+tyQRT92NXH0rq6xGKJsCqkbfES4reQ0SebSYslxwWBNW0P5&#10;7Xy3Crwzx3JOeG/9Putmr1vG1SJTajjoNn8gAnXhF/62D1rBFD5X4g2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PVe++AAAA2gAAAA8AAAAAAAAAAAAAAAAAnwIAAGRy&#10;cy9kb3ducmV2LnhtbFBLBQYAAAAABAAEAPcAAACKAwAAAAA=&#10;">
                  <v:imagedata r:id="rId5" o:title=""/>
                </v:shape>
                <v:shape id="Text Box 3" o:spid="_x0000_s1029" type="#_x0000_t202" style="position:absolute;left:5865;top:132;width:111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09DDCC01" w14:textId="77777777" w:rsidR="0083080B" w:rsidRDefault="0083080B" w:rsidP="0083080B">
                        <w:pPr>
                          <w:spacing w:before="8"/>
                          <w:ind w:left="284"/>
                          <w:rPr>
                            <w:rFonts w:ascii="Carlito"/>
                            <w:sz w:val="29"/>
                          </w:rPr>
                        </w:pPr>
                      </w:p>
                      <w:p w14:paraId="1CE806DA" w14:textId="77777777" w:rsidR="0083080B" w:rsidRDefault="0083080B" w:rsidP="0083080B">
                        <w:pPr>
                          <w:spacing w:before="1"/>
                          <w:ind w:left="284"/>
                        </w:pPr>
                        <w:r>
                          <w:t xml:space="preserve">  M.P.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ab/>
        <w:t xml:space="preserve">    </w:t>
      </w:r>
      <w:r w:rsidRPr="00D40B8F">
        <w:t>PONUDITELJ</w:t>
      </w:r>
    </w:p>
    <w:p w14:paraId="5A73C4CF" w14:textId="77777777" w:rsidR="0083080B" w:rsidRDefault="0083080B" w:rsidP="0083080B">
      <w:pPr>
        <w:pStyle w:val="Tijeloteksta"/>
        <w:tabs>
          <w:tab w:val="left" w:pos="8647"/>
        </w:tabs>
        <w:spacing w:before="80"/>
        <w:ind w:left="5103" w:right="285"/>
        <w:jc w:val="center"/>
        <w:rPr>
          <w:u w:val="single"/>
        </w:rPr>
      </w:pPr>
      <w:r w:rsidRPr="00D40B8F">
        <w:rPr>
          <w:u w:val="single"/>
        </w:rPr>
        <w:t xml:space="preserve"> </w:t>
      </w:r>
      <w:r w:rsidRPr="00D40B8F">
        <w:rPr>
          <w:u w:val="single"/>
        </w:rPr>
        <w:tab/>
      </w:r>
    </w:p>
    <w:p w14:paraId="26521D4E" w14:textId="77777777" w:rsidR="0083080B" w:rsidRPr="00724B6F" w:rsidRDefault="0083080B" w:rsidP="0083080B">
      <w:pPr>
        <w:pStyle w:val="Tijeloteksta"/>
        <w:tabs>
          <w:tab w:val="left" w:pos="8789"/>
        </w:tabs>
        <w:spacing w:before="80"/>
        <w:ind w:left="5529" w:right="427"/>
        <w:jc w:val="center"/>
      </w:pPr>
      <w:r>
        <w:t xml:space="preserve">(ime i prezime ovlaštene osobe </w:t>
      </w:r>
      <w:r w:rsidRPr="00724B6F">
        <w:t xml:space="preserve">ponuditelja) </w:t>
      </w:r>
    </w:p>
    <w:p w14:paraId="3A578A8A" w14:textId="77777777" w:rsidR="00A10A96" w:rsidRDefault="00A10A96">
      <w:pPr>
        <w:pStyle w:val="Tijeloteksta"/>
        <w:rPr>
          <w:i/>
          <w:sz w:val="20"/>
        </w:rPr>
      </w:pPr>
    </w:p>
    <w:p w14:paraId="4B6A9571" w14:textId="77777777" w:rsidR="00A10A96" w:rsidRDefault="00A10A96">
      <w:pPr>
        <w:pStyle w:val="Tijeloteksta"/>
        <w:rPr>
          <w:i/>
          <w:sz w:val="20"/>
        </w:rPr>
      </w:pPr>
    </w:p>
    <w:p w14:paraId="52F3EA90" w14:textId="77777777" w:rsidR="00A10A96" w:rsidRDefault="00A10A96">
      <w:pPr>
        <w:pStyle w:val="Tijeloteksta"/>
        <w:rPr>
          <w:i/>
          <w:sz w:val="20"/>
        </w:rPr>
      </w:pPr>
    </w:p>
    <w:p w14:paraId="727A8055" w14:textId="77777777" w:rsidR="00A10A96" w:rsidRDefault="00A10A96">
      <w:pPr>
        <w:pStyle w:val="Tijeloteksta"/>
        <w:rPr>
          <w:i/>
          <w:sz w:val="20"/>
        </w:rPr>
      </w:pPr>
    </w:p>
    <w:p w14:paraId="609A3DE7" w14:textId="20866592" w:rsidR="00A10A96" w:rsidRDefault="00A10A96">
      <w:pPr>
        <w:pStyle w:val="Tijeloteksta"/>
        <w:rPr>
          <w:i/>
          <w:sz w:val="20"/>
        </w:rPr>
      </w:pPr>
    </w:p>
    <w:p w14:paraId="1845BF08" w14:textId="77777777" w:rsidR="00A10A96" w:rsidRDefault="00A10A96">
      <w:pPr>
        <w:pStyle w:val="Tijeloteksta"/>
        <w:rPr>
          <w:i/>
          <w:sz w:val="20"/>
        </w:rPr>
      </w:pPr>
    </w:p>
    <w:p w14:paraId="46BE4FE7" w14:textId="77777777" w:rsidR="00A10A96" w:rsidRDefault="00A10A96">
      <w:pPr>
        <w:pStyle w:val="Tijeloteksta"/>
        <w:rPr>
          <w:i/>
          <w:sz w:val="20"/>
        </w:rPr>
      </w:pPr>
    </w:p>
    <w:p w14:paraId="0E0C1B07" w14:textId="77777777" w:rsidR="00A10A96" w:rsidRDefault="00A10A96">
      <w:pPr>
        <w:pStyle w:val="Tijeloteksta"/>
        <w:rPr>
          <w:i/>
          <w:sz w:val="20"/>
        </w:rPr>
      </w:pPr>
    </w:p>
    <w:p w14:paraId="01758150" w14:textId="77777777" w:rsidR="00A10A96" w:rsidRDefault="00A10A96">
      <w:pPr>
        <w:pStyle w:val="Tijeloteksta"/>
        <w:rPr>
          <w:i/>
          <w:sz w:val="20"/>
        </w:rPr>
      </w:pPr>
    </w:p>
    <w:p w14:paraId="13EE7C28" w14:textId="77777777" w:rsidR="00A10A96" w:rsidRDefault="00A10A96">
      <w:pPr>
        <w:pStyle w:val="Tijeloteksta"/>
        <w:rPr>
          <w:i/>
          <w:sz w:val="20"/>
        </w:rPr>
      </w:pPr>
    </w:p>
    <w:p w14:paraId="3F1DD6CF" w14:textId="77777777" w:rsidR="00A10A96" w:rsidRDefault="00A10A96">
      <w:pPr>
        <w:pStyle w:val="Tijeloteksta"/>
        <w:rPr>
          <w:i/>
          <w:sz w:val="20"/>
        </w:rPr>
      </w:pPr>
    </w:p>
    <w:p w14:paraId="76C6A517" w14:textId="77777777" w:rsidR="00A10A96" w:rsidRDefault="00A10A96">
      <w:pPr>
        <w:pStyle w:val="Tijeloteksta"/>
        <w:rPr>
          <w:i/>
          <w:sz w:val="20"/>
        </w:rPr>
      </w:pPr>
    </w:p>
    <w:p w14:paraId="3DB85C71" w14:textId="77777777" w:rsidR="00A10A96" w:rsidRDefault="00A10A96">
      <w:pPr>
        <w:pStyle w:val="Tijeloteksta"/>
        <w:rPr>
          <w:i/>
          <w:sz w:val="20"/>
        </w:rPr>
      </w:pPr>
    </w:p>
    <w:p w14:paraId="64BF22E8" w14:textId="77777777" w:rsidR="00A10A96" w:rsidRDefault="00A10A96">
      <w:pPr>
        <w:pStyle w:val="Tijeloteksta"/>
        <w:rPr>
          <w:i/>
          <w:sz w:val="20"/>
        </w:rPr>
      </w:pPr>
    </w:p>
    <w:p w14:paraId="13AAFF8B" w14:textId="77777777" w:rsidR="00A10A96" w:rsidRDefault="00A10A96">
      <w:pPr>
        <w:pStyle w:val="Tijeloteksta"/>
        <w:rPr>
          <w:i/>
          <w:sz w:val="20"/>
        </w:rPr>
      </w:pPr>
    </w:p>
    <w:p w14:paraId="221A2222" w14:textId="77777777" w:rsidR="00A10A96" w:rsidRDefault="00A10A96">
      <w:pPr>
        <w:pStyle w:val="Tijeloteksta"/>
        <w:rPr>
          <w:i/>
          <w:sz w:val="20"/>
        </w:rPr>
      </w:pPr>
    </w:p>
    <w:p w14:paraId="5F9C3363" w14:textId="77777777" w:rsidR="00A10A96" w:rsidRDefault="00A10A96">
      <w:pPr>
        <w:pStyle w:val="Tijeloteksta"/>
        <w:rPr>
          <w:i/>
          <w:sz w:val="20"/>
        </w:rPr>
      </w:pPr>
    </w:p>
    <w:p w14:paraId="066C5049" w14:textId="77777777" w:rsidR="00A10A96" w:rsidRDefault="00A10A96">
      <w:pPr>
        <w:pStyle w:val="Tijeloteksta"/>
        <w:rPr>
          <w:i/>
          <w:sz w:val="20"/>
        </w:rPr>
      </w:pPr>
    </w:p>
    <w:p w14:paraId="0450A28A" w14:textId="77777777" w:rsidR="00A10A96" w:rsidRDefault="00A10A96">
      <w:pPr>
        <w:pStyle w:val="Tijeloteksta"/>
        <w:rPr>
          <w:i/>
          <w:sz w:val="20"/>
        </w:rPr>
      </w:pPr>
    </w:p>
    <w:p w14:paraId="24784D72" w14:textId="77777777" w:rsidR="00A10A96" w:rsidRDefault="00A10A96">
      <w:pPr>
        <w:pStyle w:val="Tijeloteksta"/>
        <w:rPr>
          <w:i/>
          <w:sz w:val="20"/>
        </w:rPr>
      </w:pPr>
    </w:p>
    <w:p w14:paraId="363FC291" w14:textId="77777777" w:rsidR="00A10A96" w:rsidRDefault="00A10A96">
      <w:pPr>
        <w:pStyle w:val="Tijeloteksta"/>
        <w:rPr>
          <w:i/>
          <w:sz w:val="20"/>
        </w:rPr>
      </w:pPr>
    </w:p>
    <w:p w14:paraId="4717F856" w14:textId="77777777" w:rsidR="00A10A96" w:rsidRDefault="00A10A96">
      <w:pPr>
        <w:pStyle w:val="Tijeloteksta"/>
        <w:rPr>
          <w:i/>
          <w:sz w:val="20"/>
        </w:rPr>
      </w:pPr>
    </w:p>
    <w:p w14:paraId="7D9ED5E7" w14:textId="77777777" w:rsidR="00A10A96" w:rsidRDefault="00A10A96">
      <w:pPr>
        <w:pStyle w:val="Tijeloteksta"/>
        <w:rPr>
          <w:i/>
          <w:sz w:val="20"/>
        </w:rPr>
      </w:pPr>
    </w:p>
    <w:p w14:paraId="5180F6E1" w14:textId="77777777" w:rsidR="00A10A96" w:rsidRDefault="00A10A96">
      <w:pPr>
        <w:pStyle w:val="Tijeloteksta"/>
        <w:rPr>
          <w:i/>
          <w:sz w:val="20"/>
        </w:rPr>
      </w:pPr>
    </w:p>
    <w:p w14:paraId="5B8BE83C" w14:textId="77777777" w:rsidR="00A10A96" w:rsidRDefault="00A10A96">
      <w:pPr>
        <w:pStyle w:val="Tijeloteksta"/>
        <w:rPr>
          <w:i/>
          <w:sz w:val="20"/>
        </w:rPr>
      </w:pPr>
    </w:p>
    <w:p w14:paraId="21591F1D" w14:textId="77777777" w:rsidR="00A10A96" w:rsidRDefault="00A10A96">
      <w:pPr>
        <w:pStyle w:val="Tijeloteksta"/>
        <w:rPr>
          <w:i/>
          <w:sz w:val="20"/>
        </w:rPr>
      </w:pPr>
    </w:p>
    <w:p w14:paraId="730B62CA" w14:textId="77777777" w:rsidR="00A10A96" w:rsidRDefault="00A10A96">
      <w:pPr>
        <w:pStyle w:val="Tijeloteksta"/>
        <w:rPr>
          <w:i/>
          <w:sz w:val="20"/>
        </w:rPr>
      </w:pPr>
    </w:p>
    <w:p w14:paraId="155193EF" w14:textId="77777777" w:rsidR="00A10A96" w:rsidRDefault="00A10A96">
      <w:pPr>
        <w:pStyle w:val="Tijeloteksta"/>
        <w:spacing w:before="10"/>
        <w:rPr>
          <w:i/>
          <w:sz w:val="20"/>
        </w:rPr>
      </w:pPr>
    </w:p>
    <w:p w14:paraId="75A4F257" w14:textId="0F212AB9" w:rsidR="00A10A96" w:rsidRDefault="00A10A96">
      <w:pPr>
        <w:spacing w:before="56"/>
        <w:ind w:right="214"/>
        <w:jc w:val="right"/>
        <w:rPr>
          <w:rFonts w:ascii="Calibri"/>
        </w:rPr>
      </w:pPr>
    </w:p>
    <w:sectPr w:rsidR="00A10A96">
      <w:type w:val="continuous"/>
      <w:pgSz w:w="11900" w:h="16840"/>
      <w:pgMar w:top="1100" w:right="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6"/>
    <w:rsid w:val="0016301C"/>
    <w:rsid w:val="00732715"/>
    <w:rsid w:val="0083080B"/>
    <w:rsid w:val="00A10A96"/>
    <w:rsid w:val="00BC51BA"/>
    <w:rsid w:val="00C035F7"/>
    <w:rsid w:val="00C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4FCC"/>
  <w15:docId w15:val="{DC9A68BC-21AA-4DF6-95AC-9C7E264D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638" w:right="560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Lana Schmidt</cp:lastModifiedBy>
  <cp:revision>2</cp:revision>
  <cp:lastPrinted>2021-01-15T08:34:00Z</cp:lastPrinted>
  <dcterms:created xsi:type="dcterms:W3CDTF">2022-01-24T22:31:00Z</dcterms:created>
  <dcterms:modified xsi:type="dcterms:W3CDTF">2022-01-24T22:31:00Z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